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55" w:rsidRDefault="00CA5347" w:rsidP="00B4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A5347">
        <w:rPr>
          <w:rFonts w:ascii="Times New Roman" w:eastAsia="Arial Unicode MS" w:hAnsi="Times New Roman"/>
          <w:b/>
          <w:noProof/>
          <w:color w:val="000000" w:themeColor="text1"/>
          <w:sz w:val="18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29A9E9" wp14:editId="51683792">
                <wp:simplePos x="0" y="0"/>
                <wp:positionH relativeFrom="column">
                  <wp:posOffset>3278505</wp:posOffset>
                </wp:positionH>
                <wp:positionV relativeFrom="paragraph">
                  <wp:posOffset>1</wp:posOffset>
                </wp:positionV>
                <wp:extent cx="2644140" cy="2369820"/>
                <wp:effectExtent l="0" t="0" r="2286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64414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347" w:rsidRPr="00CA5347" w:rsidRDefault="00CA5347" w:rsidP="00CA5347">
                            <w:pPr>
                              <w:pStyle w:val="ConsPlusTitle"/>
                              <w:outlineLvl w:val="0"/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5347"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Приложение </w:t>
                            </w:r>
                          </w:p>
                          <w:p w:rsidR="00CA5347" w:rsidRPr="00CA5347" w:rsidRDefault="00CA5347" w:rsidP="00CA5347">
                            <w:pPr>
                              <w:pStyle w:val="ConsPlusTitle"/>
                              <w:outlineLvl w:val="0"/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5347"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к Порядку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</w:t>
                            </w:r>
                          </w:p>
                          <w:p w:rsidR="00CA5347" w:rsidRPr="00CA5347" w:rsidRDefault="00CA5347" w:rsidP="00CA5347">
                            <w:pPr>
                              <w:pStyle w:val="ConsPlusTitle"/>
                              <w:outlineLvl w:val="0"/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5347"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видов деятельности, предусмотренных статьей 31.1 Федерального закона от 12.01.1996 № 7-ФЗ </w:t>
                            </w:r>
                          </w:p>
                          <w:p w:rsidR="00CA5347" w:rsidRPr="00CA5347" w:rsidRDefault="00CA5347" w:rsidP="00CA5347">
                            <w:pPr>
                              <w:pStyle w:val="ConsPlusTitle"/>
                              <w:outlineLvl w:val="0"/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5347"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«О некоммерческих организациях»,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5347"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решением Норильского городского Совета депутатов от 20.05.2014 № 17/4-368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5347"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«Об утверждении Положения о поддержке социально ориентированных некоммерческих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5347"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организаций органами местного самоуправления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5347"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муниципального образования город Норильск»,</w:t>
                            </w:r>
                          </w:p>
                          <w:p w:rsidR="00CA5347" w:rsidRPr="00CA5347" w:rsidRDefault="00CA5347" w:rsidP="00CA5347">
                            <w:pPr>
                              <w:pStyle w:val="ConsPlusTitle"/>
                              <w:outlineLvl w:val="0"/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5347"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утвержденному постановлением Администрации</w:t>
                            </w:r>
                          </w:p>
                          <w:p w:rsidR="00CA5347" w:rsidRPr="00CA5347" w:rsidRDefault="00CA5347" w:rsidP="00CA5347">
                            <w:pPr>
                              <w:pStyle w:val="ConsPlusTitle"/>
                              <w:outlineLvl w:val="0"/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5347"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города Норильска от 28.07.2021 № 388</w:t>
                            </w:r>
                          </w:p>
                          <w:p w:rsidR="00CA5347" w:rsidRDefault="00CA5347" w:rsidP="00CA5347">
                            <w:pPr>
                              <w:spacing w:line="240" w:lineRule="auto"/>
                            </w:pPr>
                          </w:p>
                          <w:p w:rsidR="00CA5347" w:rsidRDefault="00CA53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9A9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.15pt;margin-top:0;width:208.2pt;height:186.6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" strokecolor="white [3212]">
                <v:textbox>
                  <w:txbxContent>
                    <w:p w:rsidR="00CA5347" w:rsidRPr="00CA5347" w:rsidRDefault="00CA5347" w:rsidP="00CA5347">
                      <w:pPr>
                        <w:pStyle w:val="ConsPlusTitle"/>
                        <w:outlineLvl w:val="0"/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</w:pPr>
                      <w:r w:rsidRPr="00CA5347"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  <w:t xml:space="preserve">Приложение </w:t>
                      </w:r>
                    </w:p>
                    <w:p w:rsidR="00CA5347" w:rsidRPr="00CA5347" w:rsidRDefault="00CA5347" w:rsidP="00CA5347">
                      <w:pPr>
                        <w:pStyle w:val="ConsPlusTitle"/>
                        <w:outlineLvl w:val="0"/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</w:pPr>
                      <w:r w:rsidRPr="00CA5347"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  <w:t>к Порядку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</w:t>
                      </w:r>
                    </w:p>
                    <w:p w:rsidR="00CA5347" w:rsidRPr="00CA5347" w:rsidRDefault="00CA5347" w:rsidP="00CA5347">
                      <w:pPr>
                        <w:pStyle w:val="ConsPlusTitle"/>
                        <w:outlineLvl w:val="0"/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</w:pPr>
                      <w:r w:rsidRPr="00CA5347"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  <w:t xml:space="preserve">видов деятельности, предусмотренных статьей 31.1 Федерального закона от 12.01.1996 № 7-ФЗ </w:t>
                      </w:r>
                    </w:p>
                    <w:p w:rsidR="00CA5347" w:rsidRPr="00CA5347" w:rsidRDefault="00CA5347" w:rsidP="00CA5347">
                      <w:pPr>
                        <w:pStyle w:val="ConsPlusTitle"/>
                        <w:outlineLvl w:val="0"/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</w:pPr>
                      <w:r w:rsidRPr="00CA5347"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  <w:t>«О некоммерческих организациях»,</w:t>
                      </w:r>
                      <w:r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A5347"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  <w:t>решением Норильского городского Совета депутатов от 20.05.2014 № 17/4-368</w:t>
                      </w:r>
                      <w:r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A5347"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  <w:t>«Об утверждении Положения о поддержке социально ориентированных некоммерческих</w:t>
                      </w:r>
                      <w:r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A5347"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  <w:t>организаций органами местного самоуправления</w:t>
                      </w:r>
                      <w:r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A5347"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  <w:t>муниципального образования город Норильск»,</w:t>
                      </w:r>
                    </w:p>
                    <w:p w:rsidR="00CA5347" w:rsidRPr="00CA5347" w:rsidRDefault="00CA5347" w:rsidP="00CA5347">
                      <w:pPr>
                        <w:pStyle w:val="ConsPlusTitle"/>
                        <w:outlineLvl w:val="0"/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</w:pPr>
                      <w:r w:rsidRPr="00CA5347"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  <w:t>утвержденному постановлением Администрации</w:t>
                      </w:r>
                    </w:p>
                    <w:p w:rsidR="00CA5347" w:rsidRPr="00CA5347" w:rsidRDefault="00CA5347" w:rsidP="00CA5347">
                      <w:pPr>
                        <w:pStyle w:val="ConsPlusTitle"/>
                        <w:outlineLvl w:val="0"/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</w:pPr>
                      <w:r w:rsidRPr="00CA5347"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  <w:t>города Норильска от 28.07.2021 № 388</w:t>
                      </w:r>
                    </w:p>
                    <w:p w:rsidR="00CA5347" w:rsidRDefault="00CA5347" w:rsidP="00CA5347">
                      <w:pPr>
                        <w:spacing w:line="240" w:lineRule="auto"/>
                      </w:pPr>
                    </w:p>
                    <w:p w:rsidR="00CA5347" w:rsidRDefault="00CA5347"/>
                  </w:txbxContent>
                </v:textbox>
                <w10:wrap type="square"/>
              </v:shape>
            </w:pict>
          </mc:Fallback>
        </mc:AlternateContent>
      </w:r>
    </w:p>
    <w:p w:rsidR="00CA5347" w:rsidRDefault="00CA5347" w:rsidP="00B4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D0B9A" w:rsidRDefault="000D0B9A" w:rsidP="00CA5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5347" w:rsidRDefault="00CA5347" w:rsidP="00CA5347">
      <w:pPr>
        <w:pStyle w:val="ConsPlusTitle"/>
        <w:ind w:firstLine="3402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</w:pPr>
    </w:p>
    <w:p w:rsidR="00CA5347" w:rsidRDefault="00CA5347" w:rsidP="00CA5347">
      <w:pPr>
        <w:pStyle w:val="ConsPlusTitle"/>
        <w:ind w:firstLine="3402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</w:pPr>
    </w:p>
    <w:p w:rsidR="00CA5347" w:rsidRDefault="00CA5347" w:rsidP="00CA5347">
      <w:pPr>
        <w:pStyle w:val="ConsPlusTitle"/>
        <w:ind w:firstLine="3402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</w:pPr>
    </w:p>
    <w:p w:rsidR="00CA5347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left="3402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В Управление по взаимодействию с общественными организациями и молодежной политике Администрации города Норильска</w:t>
      </w:r>
    </w:p>
    <w:p w:rsidR="00CA5347" w:rsidRPr="004012BC" w:rsidRDefault="00CA5347" w:rsidP="00CA5347">
      <w:pPr>
        <w:pStyle w:val="ConsPlusTitle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left="2694" w:firstLine="708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от _______________________________________</w:t>
      </w:r>
    </w:p>
    <w:p w:rsidR="00CA5347" w:rsidRPr="004012BC" w:rsidRDefault="00CA5347" w:rsidP="00CA5347">
      <w:pPr>
        <w:pStyle w:val="ConsPlusTitle"/>
        <w:ind w:left="2694" w:firstLine="708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_________________________________________</w:t>
      </w:r>
    </w:p>
    <w:p w:rsidR="00CA5347" w:rsidRPr="004012BC" w:rsidRDefault="00CA5347" w:rsidP="00CA5347">
      <w:pPr>
        <w:pStyle w:val="ConsPlusTitle"/>
        <w:ind w:left="2694" w:firstLine="708"/>
        <w:outlineLvl w:val="0"/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 xml:space="preserve">фамилия, имя, отчество (последнее – при наличии) </w:t>
      </w:r>
    </w:p>
    <w:p w:rsidR="00CA5347" w:rsidRPr="004012BC" w:rsidRDefault="00CA5347" w:rsidP="00CA5347">
      <w:pPr>
        <w:pStyle w:val="ConsPlusTitle"/>
        <w:ind w:left="2694" w:firstLine="708"/>
        <w:outlineLvl w:val="0"/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руководителя (доверенного лица)</w:t>
      </w:r>
    </w:p>
    <w:p w:rsidR="00CA5347" w:rsidRPr="004012BC" w:rsidRDefault="00CA5347" w:rsidP="00CA5347">
      <w:pPr>
        <w:pStyle w:val="ConsPlusTitle"/>
        <w:ind w:left="2123" w:firstLine="709"/>
        <w:jc w:val="center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_________________________________________</w:t>
      </w:r>
    </w:p>
    <w:p w:rsidR="00CA5347" w:rsidRPr="004012BC" w:rsidRDefault="00CA5347" w:rsidP="00CA5347">
      <w:pPr>
        <w:pStyle w:val="ConsPlusTitle"/>
        <w:ind w:left="2831" w:firstLine="1"/>
        <w:jc w:val="center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_________________________________________</w:t>
      </w:r>
      <w:bookmarkStart w:id="0" w:name="_GoBack"/>
      <w:bookmarkEnd w:id="0"/>
    </w:p>
    <w:p w:rsidR="00CA5347" w:rsidRPr="004012BC" w:rsidRDefault="00CA5347" w:rsidP="00CA5347">
      <w:pPr>
        <w:pStyle w:val="ConsPlusTitle"/>
        <w:ind w:left="3261" w:firstLine="141"/>
        <w:outlineLvl w:val="0"/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(полное наименование социально ориентированной</w:t>
      </w:r>
    </w:p>
    <w:p w:rsidR="00CA5347" w:rsidRPr="004012BC" w:rsidRDefault="00CA5347" w:rsidP="00CA5347">
      <w:pPr>
        <w:pStyle w:val="ConsPlusTitle"/>
        <w:ind w:left="3120" w:firstLine="282"/>
        <w:outlineLvl w:val="0"/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некоммерческой организации)</w:t>
      </w: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center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Заявление на участие в конкурсном отборе</w:t>
      </w: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Я, ___________________________________________________________________,</w:t>
      </w:r>
    </w:p>
    <w:p w:rsidR="00CA5347" w:rsidRPr="004012BC" w:rsidRDefault="00CA5347" w:rsidP="00CA5347">
      <w:pPr>
        <w:pStyle w:val="ConsPlusTitle"/>
        <w:jc w:val="center"/>
        <w:outlineLvl w:val="0"/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(ФИО полностью (последнее - при наличии)</w:t>
      </w:r>
    </w:p>
    <w:p w:rsidR="00CA5347" w:rsidRPr="004012BC" w:rsidRDefault="00815C8A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я</w:t>
      </w:r>
      <w:r w:rsidR="00CA5347"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вляюсь ______________________________________________________________</w:t>
      </w:r>
    </w:p>
    <w:p w:rsidR="00CA5347" w:rsidRPr="004012BC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______________________________________________________________________</w:t>
      </w:r>
    </w:p>
    <w:p w:rsidR="00CA5347" w:rsidRPr="004012BC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______________________________________________________________________</w:t>
      </w:r>
    </w:p>
    <w:p w:rsidR="00815C8A" w:rsidRDefault="00CA5347" w:rsidP="00CA5347">
      <w:pPr>
        <w:pStyle w:val="ConsPlusTitle"/>
        <w:jc w:val="center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______________________________________________________________________</w:t>
      </w:r>
    </w:p>
    <w:p w:rsidR="00CA5347" w:rsidRPr="004012BC" w:rsidRDefault="00CA5347" w:rsidP="00CA5347">
      <w:pPr>
        <w:pStyle w:val="ConsPlusTitle"/>
        <w:jc w:val="center"/>
        <w:outlineLvl w:val="0"/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(</w:t>
      </w: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должность и полное наименование организационно-правовой формы юридического лица социально ориентированной некоммерческой организации)</w:t>
      </w:r>
    </w:p>
    <w:p w:rsidR="00CA5347" w:rsidRPr="004012BC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действующий (-</w:t>
      </w:r>
      <w:proofErr w:type="spellStart"/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ая</w:t>
      </w:r>
      <w:proofErr w:type="spellEnd"/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) на основании _______________________</w:t>
      </w:r>
      <w:r w:rsidR="00815C8A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</w:t>
      </w: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___________________</w:t>
      </w:r>
    </w:p>
    <w:p w:rsidR="00815C8A" w:rsidRDefault="00CA5347" w:rsidP="00CA5347">
      <w:pPr>
        <w:pStyle w:val="ConsPlusTitle"/>
        <w:jc w:val="center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______________________________________________________________________</w:t>
      </w:r>
    </w:p>
    <w:p w:rsidR="00CA5347" w:rsidRPr="004012BC" w:rsidRDefault="00CA5347" w:rsidP="00CA5347">
      <w:pPr>
        <w:pStyle w:val="ConsPlusTitle"/>
        <w:jc w:val="center"/>
        <w:outlineLvl w:val="0"/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(наименование документа и его реквизиты)</w:t>
      </w:r>
    </w:p>
    <w:p w:rsidR="00CA5347" w:rsidRPr="004012BC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прошу принять документы на участие в конкурсе социальных проектов ______________________________________________________________________</w:t>
      </w:r>
    </w:p>
    <w:p w:rsidR="00CA5347" w:rsidRPr="004012BC" w:rsidRDefault="00CA5347" w:rsidP="00CA5347">
      <w:pPr>
        <w:pStyle w:val="ConsPlusTitle"/>
        <w:jc w:val="center"/>
        <w:outlineLvl w:val="0"/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(наименование конкурса)</w:t>
      </w:r>
    </w:p>
    <w:p w:rsidR="00CA5347" w:rsidRPr="004012BC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_________________________________________________ (далее - Конкурс).</w:t>
      </w: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В целях реализации мероприятий Проекта, представленного на Конкурс, будет осуществляться деятельность _____________________________________</w:t>
      </w:r>
      <w:r w:rsidR="00815C8A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</w:t>
      </w: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</w:t>
      </w:r>
    </w:p>
    <w:p w:rsidR="00815C8A" w:rsidRDefault="00CA5347" w:rsidP="00815C8A">
      <w:pPr>
        <w:pStyle w:val="ConsPlusTitle"/>
        <w:ind w:left="1416" w:firstLine="708"/>
        <w:jc w:val="center"/>
        <w:outlineLvl w:val="0"/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(указать: н</w:t>
      </w:r>
      <w:r w:rsidR="00815C8A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е требующая в силу действующего</w:t>
      </w:r>
    </w:p>
    <w:p w:rsidR="00815C8A" w:rsidRDefault="00CA5347" w:rsidP="00815C8A">
      <w:pPr>
        <w:pStyle w:val="ConsPlusTitle"/>
        <w:jc w:val="center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________________________</w:t>
      </w:r>
      <w:r w:rsidR="00815C8A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</w:t>
      </w: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______________</w:t>
      </w:r>
      <w:r w:rsidR="00815C8A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__________________________</w:t>
      </w:r>
    </w:p>
    <w:p w:rsidR="00CA5347" w:rsidRPr="004012BC" w:rsidRDefault="00CA5347" w:rsidP="00815C8A">
      <w:pPr>
        <w:pStyle w:val="ConsPlusTitle"/>
        <w:jc w:val="center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законодательства, наличие лицензий, разрешений, допусков, сертификатов,</w:t>
      </w: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 xml:space="preserve"> </w:t>
      </w: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специального</w:t>
      </w: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 xml:space="preserve"> </w:t>
      </w: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образования у</w:t>
      </w:r>
    </w:p>
    <w:p w:rsidR="00CA5347" w:rsidRPr="004012BC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___________________________________________________</w:t>
      </w:r>
      <w:r w:rsidR="00815C8A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</w:t>
      </w: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___________________</w:t>
      </w:r>
    </w:p>
    <w:p w:rsidR="00CA5347" w:rsidRPr="004012BC" w:rsidRDefault="00CA5347" w:rsidP="00CA5347">
      <w:pPr>
        <w:pStyle w:val="ConsPlusTitle"/>
        <w:jc w:val="center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участника или лиц, которые должны будут непосредственно осуществлять</w:t>
      </w: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 xml:space="preserve"> </w:t>
      </w: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какие – либо мероприятия</w:t>
      </w: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 xml:space="preserve"> </w:t>
      </w: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по</w:t>
      </w:r>
    </w:p>
    <w:p w:rsidR="00CA5347" w:rsidRPr="004012BC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___________________________________________________</w:t>
      </w:r>
      <w:r w:rsidR="00815C8A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</w:t>
      </w: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___________________</w:t>
      </w:r>
    </w:p>
    <w:p w:rsidR="00CA5347" w:rsidRPr="004012BC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проекту/вид документа и его реквизиты, на основании которого будет</w:t>
      </w: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 xml:space="preserve"> </w:t>
      </w: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осуществляться соответствующая</w:t>
      </w:r>
    </w:p>
    <w:p w:rsidR="00CA5347" w:rsidRPr="004012BC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________________________________________________</w:t>
      </w:r>
      <w:r w:rsidR="00815C8A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___</w:t>
      </w: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_____________________________________________</w:t>
      </w:r>
    </w:p>
    <w:p w:rsidR="00CA5347" w:rsidRPr="004012BC" w:rsidRDefault="00CA5347" w:rsidP="00815C8A">
      <w:pPr>
        <w:pStyle w:val="ConsPlusTitle"/>
        <w:outlineLvl w:val="0"/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деятельность)</w:t>
      </w: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Настоящим заявлением подтверждаю, что с Порядком предоставления гранта ознакомлен(-а), представленные на Конкурс документы и информация, изложенная в настоящем заявлении, содержат подлинные сведения.</w:t>
      </w: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lastRenderedPageBreak/>
        <w:t>Даю согласие:</w:t>
      </w: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1) на осуществление проверки Управлению по взаимодействию с общественными организациями и молодежной политике Администрации города Норильска и органами муниципального финансового контроля в части соблюдения условий, целей и порядка предоставления гранта, а также его целевого использования в течение сроков, предусмотренных Порядком (в случае признания победителем Конкурса);</w:t>
      </w: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2) на публикацию (размещение) в информационно-телекоммуникационной сети «Интернет» информации об участнике конкурсного отбора, о подаваемом участником конкурсного отбора заявке, иной информации об участнике конкурсного отбора, связанной с соответствующим конкурсным отбором.</w:t>
      </w:r>
    </w:p>
    <w:p w:rsidR="00CA5347" w:rsidRPr="004012BC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 xml:space="preserve">_______________ </w:t>
      </w: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ab/>
      </w: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ab/>
        <w:t>_________________________</w:t>
      </w: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ab/>
      </w: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ab/>
        <w:t>_______________</w:t>
      </w:r>
    </w:p>
    <w:p w:rsidR="00CA5347" w:rsidRPr="004012BC" w:rsidRDefault="00CA5347" w:rsidP="00CA5347">
      <w:pPr>
        <w:pStyle w:val="ConsPlusTitle"/>
        <w:ind w:firstLine="708"/>
        <w:outlineLvl w:val="0"/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 xml:space="preserve">(дата) </w:t>
      </w: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ab/>
      </w: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ab/>
      </w: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ab/>
      </w: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ab/>
        <w:t xml:space="preserve"> (фамилия, инициалы) </w:t>
      </w: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ab/>
      </w: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ab/>
      </w: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ab/>
      </w: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ab/>
        <w:t>(подпись)</w:t>
      </w:r>
    </w:p>
    <w:p w:rsidR="00CA5347" w:rsidRPr="004012BC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left="708" w:firstLine="1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МП</w:t>
      </w: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B408D6" w:rsidRDefault="00B408D6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B408D6" w:rsidRDefault="00B408D6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B408D6" w:rsidRDefault="00B408D6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B408D6" w:rsidRDefault="00B408D6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B408D6" w:rsidRDefault="00B408D6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B408D6" w:rsidRDefault="00B408D6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B408D6" w:rsidRDefault="00B408D6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B408D6" w:rsidRPr="004012BC" w:rsidRDefault="00B408D6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ind w:firstLine="4111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lastRenderedPageBreak/>
        <w:t>Приложение</w:t>
      </w:r>
    </w:p>
    <w:p w:rsidR="00CA5347" w:rsidRPr="004012BC" w:rsidRDefault="00CA5347" w:rsidP="00CA5347">
      <w:pPr>
        <w:pStyle w:val="ConsPlusTitle"/>
        <w:ind w:firstLine="4111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к Заявлению на участие в конкурсном отборе</w:t>
      </w:r>
    </w:p>
    <w:p w:rsidR="00CA5347" w:rsidRPr="004012BC" w:rsidRDefault="00CA5347" w:rsidP="00CA5347">
      <w:pPr>
        <w:pStyle w:val="ConsPlusTitle"/>
        <w:ind w:firstLine="4111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jc w:val="center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СОГЛАСИЕ</w:t>
      </w:r>
    </w:p>
    <w:p w:rsidR="00CA5347" w:rsidRPr="004012BC" w:rsidRDefault="00CA5347" w:rsidP="00CA5347">
      <w:pPr>
        <w:pStyle w:val="ConsPlusTitle"/>
        <w:jc w:val="center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на обработку персональных данных</w:t>
      </w:r>
    </w:p>
    <w:p w:rsidR="00CA5347" w:rsidRPr="004012BC" w:rsidRDefault="00CA5347" w:rsidP="00CA5347">
      <w:pPr>
        <w:pStyle w:val="ConsPlusTitle"/>
        <w:ind w:firstLine="709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jc w:val="center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Я, ___________________________________________________________________,</w:t>
      </w:r>
    </w:p>
    <w:p w:rsidR="00CA5347" w:rsidRPr="004012BC" w:rsidRDefault="00CA5347" w:rsidP="00CA5347">
      <w:pPr>
        <w:pStyle w:val="ConsPlusTitle"/>
        <w:jc w:val="center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(фамилия, имя, отчество (последнее - при наличии)</w:t>
      </w: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 xml:space="preserve"> </w:t>
      </w: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субъекта персональных данных полностью)</w:t>
      </w:r>
    </w:p>
    <w:p w:rsidR="00CA5347" w:rsidRPr="004012BC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имеющий (</w:t>
      </w:r>
      <w:proofErr w:type="spellStart"/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ая</w:t>
      </w:r>
      <w:proofErr w:type="spellEnd"/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) паспорт серия ________ номер ________________,</w:t>
      </w:r>
    </w:p>
    <w:p w:rsidR="00CA5347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выдан______________________________________________</w:t>
      </w:r>
      <w:r w:rsidR="00815C8A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</w:t>
      </w: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__________________</w:t>
      </w:r>
    </w:p>
    <w:p w:rsidR="00815C8A" w:rsidRPr="004012BC" w:rsidRDefault="00815C8A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_______________________________________________________________________</w:t>
      </w:r>
    </w:p>
    <w:p w:rsidR="00CA5347" w:rsidRPr="004012BC" w:rsidRDefault="00CA5347" w:rsidP="00CA5347">
      <w:pPr>
        <w:pStyle w:val="ConsPlusTitle"/>
        <w:jc w:val="center"/>
        <w:outlineLvl w:val="0"/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(наименование органа, выдавшего документ, дата выдачи)</w:t>
      </w:r>
    </w:p>
    <w:p w:rsidR="00CA5347" w:rsidRPr="004012BC" w:rsidRDefault="00CA5347" w:rsidP="00CA5347">
      <w:pPr>
        <w:pStyle w:val="ConsPlusTitle"/>
        <w:jc w:val="center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Зарегистрированный (</w:t>
      </w:r>
      <w:proofErr w:type="spellStart"/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ая</w:t>
      </w:r>
      <w:proofErr w:type="spellEnd"/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) по адресу: ______________________________________</w:t>
      </w:r>
    </w:p>
    <w:p w:rsidR="00CA5347" w:rsidRPr="004012BC" w:rsidRDefault="00CA5347" w:rsidP="00CA5347">
      <w:pPr>
        <w:pStyle w:val="ConsPlusTitle"/>
        <w:ind w:left="3540" w:firstLine="708"/>
        <w:jc w:val="center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18"/>
          <w:szCs w:val="18"/>
        </w:rPr>
        <w:t>(почтовый индекс, адрес регистрации по месту жительства)</w:t>
      </w:r>
    </w:p>
    <w:p w:rsidR="00CA5347" w:rsidRPr="004012BC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___________________________________________________________________</w:t>
      </w:r>
      <w:r w:rsidR="00815C8A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</w:t>
      </w: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__,</w:t>
      </w:r>
    </w:p>
    <w:p w:rsidR="00CA5347" w:rsidRPr="004012BC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в соответствии с Федеральным законом от 27.07.2006 № 152-ФЗ «О персональных данных», в целях участия в конкурсе социальных проектов среди социально ориентированных некоммерческих организаций в муниципальном образовании город Норильск, реализующих социальные проекты на территории муниципального образования город Норильск, даю согласие Администрации города Норильска (663302, Красноярский край, г. Норильск, ул. Советская, д. 9) и Экспертной комиссии по организации и проведению конкурсного отбора для проведения оценки и экспертизы социальных проектов на обработку моих персональных данных, содержащихся в представленных документах, с использованием средств автоматизации, а также без использования средств автоматизации, а именно совершение действий, предусмотренных пунктом 3 части первой статьи 3 Федерального закона от 27.07.2006 № 152-ФЗ «О персональных данных» (в том числе на размещение моих фамилии, имени, отчества (при наличии) и информации о проекте в средствах массовой информации, на официальном сайте муниципального образования город Норильск).</w:t>
      </w:r>
    </w:p>
    <w:p w:rsidR="00CA5347" w:rsidRPr="004012BC" w:rsidRDefault="00CA5347" w:rsidP="00CA5347">
      <w:pPr>
        <w:pStyle w:val="ConsPlusTitle"/>
        <w:ind w:firstLine="708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CA5347" w:rsidRPr="004012BC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4012BC" w:rsidRDefault="00CA5347" w:rsidP="00CA5347">
      <w:pPr>
        <w:pStyle w:val="ConsPlusTitle"/>
        <w:jc w:val="both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  <w:r w:rsidRPr="004012BC"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  <w:t>«____» ____________ ____ г. ___________ _________________________________</w:t>
      </w:r>
    </w:p>
    <w:p w:rsidR="009E218D" w:rsidRPr="004A014A" w:rsidRDefault="00CA5347" w:rsidP="00CA5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12BC">
        <w:rPr>
          <w:rFonts w:ascii="Arial" w:eastAsia="Arial Unicode MS" w:hAnsi="Arial" w:cs="Arial"/>
          <w:color w:val="000000" w:themeColor="text1"/>
          <w:sz w:val="18"/>
          <w:szCs w:val="18"/>
        </w:rPr>
        <w:t>(дата)</w:t>
      </w:r>
      <w:r w:rsidRPr="004012BC">
        <w:rPr>
          <w:rFonts w:ascii="Arial" w:eastAsia="Arial Unicode MS" w:hAnsi="Arial" w:cs="Arial"/>
          <w:color w:val="000000" w:themeColor="text1"/>
          <w:sz w:val="18"/>
          <w:szCs w:val="18"/>
        </w:rPr>
        <w:tab/>
      </w:r>
      <w:r w:rsidRPr="004012BC">
        <w:rPr>
          <w:rFonts w:ascii="Arial" w:eastAsia="Arial Unicode MS" w:hAnsi="Arial" w:cs="Arial"/>
          <w:color w:val="000000" w:themeColor="text1"/>
          <w:sz w:val="18"/>
          <w:szCs w:val="18"/>
        </w:rPr>
        <w:tab/>
      </w:r>
      <w:r w:rsidRPr="004012BC">
        <w:rPr>
          <w:rFonts w:ascii="Arial" w:eastAsia="Arial Unicode MS" w:hAnsi="Arial" w:cs="Arial"/>
          <w:color w:val="000000" w:themeColor="text1"/>
          <w:sz w:val="18"/>
          <w:szCs w:val="18"/>
        </w:rPr>
        <w:tab/>
        <w:t>(подпись)</w:t>
      </w:r>
    </w:p>
    <w:sectPr w:rsidR="009E218D" w:rsidRPr="004A014A" w:rsidSect="00283044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5"/>
    <w:rsid w:val="00035FD3"/>
    <w:rsid w:val="00044A0A"/>
    <w:rsid w:val="000501AF"/>
    <w:rsid w:val="000D0B9A"/>
    <w:rsid w:val="001325B1"/>
    <w:rsid w:val="00146B7F"/>
    <w:rsid w:val="0016574D"/>
    <w:rsid w:val="00173F3B"/>
    <w:rsid w:val="001A78DC"/>
    <w:rsid w:val="001E1F22"/>
    <w:rsid w:val="001F261C"/>
    <w:rsid w:val="0021274C"/>
    <w:rsid w:val="00283044"/>
    <w:rsid w:val="002914AB"/>
    <w:rsid w:val="002A2A30"/>
    <w:rsid w:val="002C1C2D"/>
    <w:rsid w:val="002C50BE"/>
    <w:rsid w:val="002F46B4"/>
    <w:rsid w:val="00341452"/>
    <w:rsid w:val="003909C6"/>
    <w:rsid w:val="003F12AA"/>
    <w:rsid w:val="003F1929"/>
    <w:rsid w:val="0044223F"/>
    <w:rsid w:val="00451FFA"/>
    <w:rsid w:val="004563F1"/>
    <w:rsid w:val="00456C9A"/>
    <w:rsid w:val="004A014A"/>
    <w:rsid w:val="00500206"/>
    <w:rsid w:val="00564AAD"/>
    <w:rsid w:val="00565800"/>
    <w:rsid w:val="005A2D7D"/>
    <w:rsid w:val="005B7FD6"/>
    <w:rsid w:val="005C7B74"/>
    <w:rsid w:val="005E6418"/>
    <w:rsid w:val="005F33B8"/>
    <w:rsid w:val="00626B47"/>
    <w:rsid w:val="00665173"/>
    <w:rsid w:val="00677EC7"/>
    <w:rsid w:val="00755F44"/>
    <w:rsid w:val="007830B3"/>
    <w:rsid w:val="00795AB8"/>
    <w:rsid w:val="007F5743"/>
    <w:rsid w:val="00811ECF"/>
    <w:rsid w:val="00815C8A"/>
    <w:rsid w:val="0084373A"/>
    <w:rsid w:val="008C3416"/>
    <w:rsid w:val="008D10AE"/>
    <w:rsid w:val="008F7B66"/>
    <w:rsid w:val="009327F3"/>
    <w:rsid w:val="009A1002"/>
    <w:rsid w:val="009C20DB"/>
    <w:rsid w:val="009E218D"/>
    <w:rsid w:val="00A27D4E"/>
    <w:rsid w:val="00A37DCD"/>
    <w:rsid w:val="00A54683"/>
    <w:rsid w:val="00A85956"/>
    <w:rsid w:val="00AA3693"/>
    <w:rsid w:val="00AA3907"/>
    <w:rsid w:val="00AA3FEE"/>
    <w:rsid w:val="00AC185C"/>
    <w:rsid w:val="00AD18BB"/>
    <w:rsid w:val="00AD2493"/>
    <w:rsid w:val="00AD41BE"/>
    <w:rsid w:val="00AD6FD4"/>
    <w:rsid w:val="00AE4B87"/>
    <w:rsid w:val="00AF1D3A"/>
    <w:rsid w:val="00AF3903"/>
    <w:rsid w:val="00B21D53"/>
    <w:rsid w:val="00B408D6"/>
    <w:rsid w:val="00B47155"/>
    <w:rsid w:val="00B63EF7"/>
    <w:rsid w:val="00B968E1"/>
    <w:rsid w:val="00BA6EEA"/>
    <w:rsid w:val="00BE0834"/>
    <w:rsid w:val="00BF3FCC"/>
    <w:rsid w:val="00C138F0"/>
    <w:rsid w:val="00C2490C"/>
    <w:rsid w:val="00C24E3E"/>
    <w:rsid w:val="00C61054"/>
    <w:rsid w:val="00C654BB"/>
    <w:rsid w:val="00C83493"/>
    <w:rsid w:val="00CA5347"/>
    <w:rsid w:val="00CF0E00"/>
    <w:rsid w:val="00D236B7"/>
    <w:rsid w:val="00D37FDD"/>
    <w:rsid w:val="00D424F3"/>
    <w:rsid w:val="00D62A96"/>
    <w:rsid w:val="00DB3CA4"/>
    <w:rsid w:val="00E22E54"/>
    <w:rsid w:val="00E46801"/>
    <w:rsid w:val="00E62854"/>
    <w:rsid w:val="00E649DB"/>
    <w:rsid w:val="00E83AE3"/>
    <w:rsid w:val="00F0738A"/>
    <w:rsid w:val="00F65E59"/>
    <w:rsid w:val="00FA6AAC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E8B72-2F9E-492E-BED6-6B4475D6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1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33B8"/>
    <w:pPr>
      <w:ind w:left="720"/>
      <w:contextualSpacing/>
    </w:pPr>
  </w:style>
  <w:style w:type="paragraph" w:customStyle="1" w:styleId="ConsPlusTitle">
    <w:name w:val="ConsPlusTitle"/>
    <w:rsid w:val="00CA5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857B-98FD-4011-81BB-E60D0151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Марианна Львовна</dc:creator>
  <cp:lastModifiedBy>Иванова Анна Ивановна</cp:lastModifiedBy>
  <cp:revision>25</cp:revision>
  <cp:lastPrinted>2019-12-17T04:37:00Z</cp:lastPrinted>
  <dcterms:created xsi:type="dcterms:W3CDTF">2018-12-25T05:16:00Z</dcterms:created>
  <dcterms:modified xsi:type="dcterms:W3CDTF">2022-01-31T07:39:00Z</dcterms:modified>
</cp:coreProperties>
</file>